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6497" w14:textId="77777777" w:rsidR="005B57AE" w:rsidRPr="00254169" w:rsidRDefault="005B57AE" w:rsidP="00974601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54169">
        <w:rPr>
          <w:sz w:val="24"/>
          <w:szCs w:val="24"/>
        </w:rPr>
        <w:t>Załącznik nr 2a</w:t>
      </w:r>
    </w:p>
    <w:p w14:paraId="0839ADA8" w14:textId="77777777" w:rsidR="005B57AE" w:rsidRPr="00254169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254169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27C7AD5F" w14:textId="77777777" w:rsidR="005B57AE" w:rsidRPr="005B57A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3252E25A" w14:textId="77777777" w:rsidR="005B57A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którego przedmiotem jest </w:t>
      </w:r>
    </w:p>
    <w:p w14:paraId="6EADC50D" w14:textId="77777777" w:rsidR="00CE14F5" w:rsidRPr="00CE14F5" w:rsidRDefault="00CE14F5" w:rsidP="00CE14F5">
      <w:pPr>
        <w:suppressAutoHyphens/>
        <w:spacing w:before="240" w:line="360" w:lineRule="auto"/>
        <w:rPr>
          <w:rFonts w:ascii="Arial" w:hAnsi="Arial" w:cs="Arial"/>
          <w:b/>
          <w:sz w:val="24"/>
          <w:lang w:eastAsia="zh-CN"/>
        </w:rPr>
      </w:pPr>
      <w:r w:rsidRPr="00CE14F5">
        <w:rPr>
          <w:rFonts w:ascii="Arial" w:hAnsi="Arial" w:cs="Arial"/>
          <w:b/>
          <w:sz w:val="24"/>
          <w:lang w:eastAsia="zh-CN"/>
        </w:rPr>
        <w:t xml:space="preserve">Realizacja zadania inwestycyjnego pn.: „Wykonanie hydroforu w budynku przy </w:t>
      </w:r>
    </w:p>
    <w:p w14:paraId="7414A027" w14:textId="7D85AB31" w:rsidR="00CE14F5" w:rsidRDefault="00CE14F5" w:rsidP="00CE14F5">
      <w:pPr>
        <w:suppressAutoHyphens/>
        <w:spacing w:before="240" w:line="360" w:lineRule="auto"/>
        <w:rPr>
          <w:rFonts w:ascii="Arial" w:hAnsi="Arial" w:cs="Arial"/>
          <w:b/>
          <w:sz w:val="24"/>
          <w:lang w:eastAsia="zh-CN"/>
        </w:rPr>
      </w:pPr>
      <w:r w:rsidRPr="00CE14F5">
        <w:rPr>
          <w:rFonts w:ascii="Arial" w:hAnsi="Arial" w:cs="Arial"/>
          <w:b/>
          <w:sz w:val="24"/>
          <w:lang w:eastAsia="zh-CN"/>
        </w:rPr>
        <w:t xml:space="preserve">ul. </w:t>
      </w:r>
      <w:r w:rsidR="00271E97" w:rsidRPr="00271E97">
        <w:rPr>
          <w:rFonts w:ascii="Arial" w:hAnsi="Arial" w:cs="Arial"/>
          <w:b/>
          <w:sz w:val="24"/>
          <w:lang w:eastAsia="zh-CN"/>
        </w:rPr>
        <w:t xml:space="preserve">Nowokościelnej 27 </w:t>
      </w:r>
      <w:r w:rsidRPr="00CE14F5">
        <w:rPr>
          <w:rFonts w:ascii="Arial" w:hAnsi="Arial" w:cs="Arial"/>
          <w:b/>
          <w:sz w:val="24"/>
          <w:lang w:eastAsia="zh-CN"/>
        </w:rPr>
        <w:t>w Tychach”</w:t>
      </w:r>
    </w:p>
    <w:p w14:paraId="2D152882" w14:textId="4F2C5DBB" w:rsidR="005B57AE" w:rsidRPr="005B57AE" w:rsidRDefault="005B57AE" w:rsidP="00CE14F5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1FBFDD2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1E94F6A8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53C74B0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1F974D3D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72F98B96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6A6CF127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06C4227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0432BBF8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961DEDB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2AAF2F28" w14:textId="77777777" w:rsidR="00974601" w:rsidRDefault="00974601" w:rsidP="00974601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DB0E2D5" w14:textId="77777777" w:rsidR="00974601" w:rsidRDefault="00974601" w:rsidP="00974601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120EF3E" w14:textId="77777777" w:rsidR="005B57AE" w:rsidRPr="005B57AE" w:rsidRDefault="005B57AE" w:rsidP="005B57A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7CD326E2" w14:textId="3945F733" w:rsidR="00F43C5C" w:rsidRPr="00974601" w:rsidRDefault="005B57AE" w:rsidP="00974601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lastRenderedPageBreak/>
        <w:t>Oświadczenie winno zostać sporządzone, pod rygorem nieważności w formie elektronicznej lub w postaci elektronicznej opatrzonej podpisem zaufanym lub podpisem osobistym.</w:t>
      </w:r>
    </w:p>
    <w:sectPr w:rsidR="00F43C5C" w:rsidRPr="00974601" w:rsidSect="00AF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2C768" w14:textId="77777777" w:rsidR="00A162FD" w:rsidRDefault="00A162FD">
      <w:r>
        <w:separator/>
      </w:r>
    </w:p>
  </w:endnote>
  <w:endnote w:type="continuationSeparator" w:id="0">
    <w:p w14:paraId="2FD31FD8" w14:textId="77777777" w:rsidR="00A162FD" w:rsidRDefault="00A1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F6CF4" w14:textId="77777777" w:rsidR="00CE14F5" w:rsidRDefault="00CE14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1BCF8" w14:textId="77777777" w:rsidR="00CE14F5" w:rsidRDefault="00CE14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30A6" w14:textId="77777777" w:rsidR="00CE14F5" w:rsidRDefault="00CE14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F3C71" w14:textId="77777777" w:rsidR="00A162FD" w:rsidRDefault="00A162FD">
      <w:r>
        <w:separator/>
      </w:r>
    </w:p>
  </w:footnote>
  <w:footnote w:type="continuationSeparator" w:id="0">
    <w:p w14:paraId="6B46E9FF" w14:textId="77777777" w:rsidR="00A162FD" w:rsidRDefault="00A16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FACFB" w14:textId="77777777" w:rsidR="00CE14F5" w:rsidRDefault="00CE14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1B5B" w14:textId="470CA60C" w:rsidR="00655D9C" w:rsidRPr="00655D9C" w:rsidRDefault="00655D9C" w:rsidP="00655D9C">
    <w:pPr>
      <w:rPr>
        <w:rFonts w:ascii="Arial" w:hAnsi="Arial" w:cs="Arial"/>
      </w:rPr>
    </w:pPr>
    <w:r w:rsidRPr="00655D9C">
      <w:rPr>
        <w:rFonts w:ascii="Arial" w:hAnsi="Arial" w:cs="Arial"/>
      </w:rPr>
      <w:t>Sprawa DIZ-340/</w:t>
    </w:r>
    <w:r w:rsidR="00CE14F5">
      <w:rPr>
        <w:rFonts w:ascii="Arial" w:hAnsi="Arial" w:cs="Arial"/>
      </w:rPr>
      <w:t>01</w:t>
    </w:r>
    <w:r w:rsidR="00271E97">
      <w:rPr>
        <w:rFonts w:ascii="Arial" w:hAnsi="Arial" w:cs="Arial"/>
      </w:rPr>
      <w:t>5</w:t>
    </w:r>
    <w:r w:rsidR="00CE14F5">
      <w:rPr>
        <w:rFonts w:ascii="Arial" w:hAnsi="Arial" w:cs="Arial"/>
      </w:rPr>
      <w:t>/01/2026</w:t>
    </w:r>
  </w:p>
  <w:p w14:paraId="3E61D3D4" w14:textId="3140411F" w:rsidR="004F0922" w:rsidRPr="004F0922" w:rsidRDefault="004F0922" w:rsidP="004F0922">
    <w:pPr>
      <w:rPr>
        <w:rFonts w:ascii="Arial" w:hAnsi="Arial" w:cs="Arial"/>
      </w:rPr>
    </w:pP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40CF7" w14:textId="77777777" w:rsidR="00CE14F5" w:rsidRDefault="00CE14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505707">
    <w:abstractNumId w:val="12"/>
  </w:num>
  <w:num w:numId="2" w16cid:durableId="105779150">
    <w:abstractNumId w:val="2"/>
  </w:num>
  <w:num w:numId="3" w16cid:durableId="330646719">
    <w:abstractNumId w:val="17"/>
  </w:num>
  <w:num w:numId="4" w16cid:durableId="57360044">
    <w:abstractNumId w:val="11"/>
  </w:num>
  <w:num w:numId="5" w16cid:durableId="801460202">
    <w:abstractNumId w:val="15"/>
  </w:num>
  <w:num w:numId="6" w16cid:durableId="1384984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670283">
    <w:abstractNumId w:val="15"/>
  </w:num>
  <w:num w:numId="8" w16cid:durableId="1375231074">
    <w:abstractNumId w:val="13"/>
  </w:num>
  <w:num w:numId="9" w16cid:durableId="1243905154">
    <w:abstractNumId w:val="10"/>
  </w:num>
  <w:num w:numId="10" w16cid:durableId="2119522541">
    <w:abstractNumId w:val="6"/>
  </w:num>
  <w:num w:numId="11" w16cid:durableId="3439932">
    <w:abstractNumId w:val="8"/>
  </w:num>
  <w:num w:numId="12" w16cid:durableId="1027557607">
    <w:abstractNumId w:val="3"/>
  </w:num>
  <w:num w:numId="13" w16cid:durableId="1149785439">
    <w:abstractNumId w:val="9"/>
  </w:num>
  <w:num w:numId="14" w16cid:durableId="579829052">
    <w:abstractNumId w:val="5"/>
  </w:num>
  <w:num w:numId="15" w16cid:durableId="1471551828">
    <w:abstractNumId w:val="4"/>
  </w:num>
  <w:num w:numId="16" w16cid:durableId="1545747656">
    <w:abstractNumId w:val="14"/>
  </w:num>
  <w:num w:numId="17" w16cid:durableId="18513226">
    <w:abstractNumId w:val="7"/>
  </w:num>
  <w:num w:numId="18" w16cid:durableId="28458009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172D2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65BBD"/>
    <w:rsid w:val="00171EB8"/>
    <w:rsid w:val="001727DA"/>
    <w:rsid w:val="001775B9"/>
    <w:rsid w:val="0018542A"/>
    <w:rsid w:val="00192068"/>
    <w:rsid w:val="001A2D03"/>
    <w:rsid w:val="001A4B73"/>
    <w:rsid w:val="001A53E9"/>
    <w:rsid w:val="001A6F4F"/>
    <w:rsid w:val="001B5FB8"/>
    <w:rsid w:val="001B71F0"/>
    <w:rsid w:val="001C5128"/>
    <w:rsid w:val="001C61F0"/>
    <w:rsid w:val="001D226F"/>
    <w:rsid w:val="001D4F49"/>
    <w:rsid w:val="001D52C8"/>
    <w:rsid w:val="001E0779"/>
    <w:rsid w:val="001E17F1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1E97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4C6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07DCD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2C13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A7549"/>
    <w:rsid w:val="005B24B9"/>
    <w:rsid w:val="005B5174"/>
    <w:rsid w:val="005B57AE"/>
    <w:rsid w:val="005B6AA8"/>
    <w:rsid w:val="005B768B"/>
    <w:rsid w:val="005D1D14"/>
    <w:rsid w:val="005D5F34"/>
    <w:rsid w:val="005E0609"/>
    <w:rsid w:val="005E2289"/>
    <w:rsid w:val="005E3DB0"/>
    <w:rsid w:val="005E763C"/>
    <w:rsid w:val="005F1BEC"/>
    <w:rsid w:val="005F23C2"/>
    <w:rsid w:val="005F3CC3"/>
    <w:rsid w:val="005F729D"/>
    <w:rsid w:val="0060688F"/>
    <w:rsid w:val="00620EFB"/>
    <w:rsid w:val="006228DA"/>
    <w:rsid w:val="00623795"/>
    <w:rsid w:val="00623E78"/>
    <w:rsid w:val="00633DDF"/>
    <w:rsid w:val="00645A15"/>
    <w:rsid w:val="00655B95"/>
    <w:rsid w:val="00655D9C"/>
    <w:rsid w:val="00664868"/>
    <w:rsid w:val="006658E6"/>
    <w:rsid w:val="006759D4"/>
    <w:rsid w:val="0068030B"/>
    <w:rsid w:val="00691470"/>
    <w:rsid w:val="0069204D"/>
    <w:rsid w:val="006A2354"/>
    <w:rsid w:val="006A7BB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3326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74601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A008AE"/>
    <w:rsid w:val="00A00E76"/>
    <w:rsid w:val="00A162FD"/>
    <w:rsid w:val="00A262E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032A"/>
    <w:rsid w:val="00AD1660"/>
    <w:rsid w:val="00AE1206"/>
    <w:rsid w:val="00AE4553"/>
    <w:rsid w:val="00AE5B14"/>
    <w:rsid w:val="00AF0F4D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96B37"/>
    <w:rsid w:val="00CA0E99"/>
    <w:rsid w:val="00CA1A18"/>
    <w:rsid w:val="00CA4CBA"/>
    <w:rsid w:val="00CB2166"/>
    <w:rsid w:val="00CB3A19"/>
    <w:rsid w:val="00CB7EE2"/>
    <w:rsid w:val="00CC76EC"/>
    <w:rsid w:val="00CD489B"/>
    <w:rsid w:val="00CE0080"/>
    <w:rsid w:val="00CE1130"/>
    <w:rsid w:val="00CE14F5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96313"/>
    <w:rsid w:val="00EA1250"/>
    <w:rsid w:val="00EA1D69"/>
    <w:rsid w:val="00EA1D85"/>
    <w:rsid w:val="00EA5423"/>
    <w:rsid w:val="00EB6C79"/>
    <w:rsid w:val="00EB7A58"/>
    <w:rsid w:val="00EC0220"/>
    <w:rsid w:val="00EC0E79"/>
    <w:rsid w:val="00EC60D5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1AAD"/>
    <w:rsid w:val="00FD730F"/>
    <w:rsid w:val="00FE06D5"/>
    <w:rsid w:val="00FE2213"/>
    <w:rsid w:val="00FE3B57"/>
    <w:rsid w:val="00FE78D8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85031-8FE1-4D29-A691-99C7143A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65</cp:revision>
  <cp:lastPrinted>2024-09-20T08:26:00Z</cp:lastPrinted>
  <dcterms:created xsi:type="dcterms:W3CDTF">2021-02-09T08:53:00Z</dcterms:created>
  <dcterms:modified xsi:type="dcterms:W3CDTF">2026-01-23T11:53:00Z</dcterms:modified>
</cp:coreProperties>
</file>